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2022年基层“一长三员”先进个人名单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最美护林员（202名）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5" w:hanging="1285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沅陵县：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石  勇、刘明山、龙先月、田中兵、杨家国、王词荣、罗保庆、张运任、全修林、金荷花、陈长元、张清和、瞿绍忠、宋贵卯、张庆明、粟光银、李开清、宋祖健、张振兴、李和贵、张健、邓发治、符祖珊、全莉萍、张华春、邓必庚、舒柏荣、舒克海、赵德芳、邓观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5" w:hanging="1285" w:hangingChars="4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芷江县</w:t>
      </w: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：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</w:rPr>
        <w:t>彭刚燕、唐光良、何检、许铁铁、秦际贵、张宝垅、肖开喜、李荣金、毛银军、龙之成、肖明友、杨  钢、李高煌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5" w:hanging="1285" w:hangingChars="4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pacing w:val="-11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会同县：</w:t>
      </w:r>
      <w:r>
        <w:rPr>
          <w:rFonts w:hint="default" w:ascii="仿宋_GB2312" w:hAnsi="仿宋_GB2312" w:eastAsia="仿宋_GB2312" w:cs="仿宋_GB2312"/>
          <w:b w:val="0"/>
          <w:bCs/>
          <w:spacing w:val="-11"/>
          <w:sz w:val="32"/>
          <w:szCs w:val="32"/>
        </w:rPr>
        <w:t>王定建、唐加林、张秀针、龙章荣、谭庄训、兰祥忠、夏小花、向东生、唐小草、杨章富、宋秀清、梁荣高、杨全发、杨奕娥、唐长娥、李建新、唐自田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-11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鹤城区：</w:t>
      </w:r>
      <w:r>
        <w:rPr>
          <w:rFonts w:hint="eastAsia" w:ascii="仿宋_GB2312" w:hAnsi="仿宋_GB2312" w:eastAsia="仿宋_GB2312" w:cs="仿宋_GB2312"/>
          <w:b w:val="0"/>
          <w:bCs/>
          <w:spacing w:val="-11"/>
          <w:sz w:val="32"/>
          <w:szCs w:val="32"/>
        </w:rPr>
        <w:t>袁章青、彭高敏、杨岭春、韩同良、尹秀荣、尹明刚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5" w:hanging="1285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中方县：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覃小蛟、杨深平、杨丙国、曾庆良、黄满乐、周米洪、雷传铁、雷厚改、杨隆德、杨圣旭、兰光庆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5" w:hanging="1285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溆浦县：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贺方铁、刘大连、张克友、谌求贵、邓同鹅、唐荣友、张英铁、贺开元、张在洲、刘丁云、黄远军、罗铁生、刘忠旺、刘让桃、舒生旺、贺显椿、魏象羽、梁长秋、陈森林、刘克清、贺晓平、段丽红、刘时早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5" w:hanging="1285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洪江市：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黄大友、舒朝权、向多见、向继禄、肖龙成、杨宏 生、杨理松、杨文利、杨锡平、易图坤、袁光寿、周圣华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洪江区：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鲍登伍、周其友、左茂喜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5" w:hanging="1285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辰溪县：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万绍富、瞿江华、柴泽刚、罗睦水、欧方芳、周世萍、向敦国、李道红、肖守军、蒲必福、舒象岩、雷传德、李  兰、彭开刚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5" w:hanging="1285" w:hangingChars="4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麻阳县：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</w:rPr>
        <w:t>陈龙发、杨华英、张开伟、孙本喜、许天扬、向俊高、宗长晗、宗长水、向玉南、韩延爱、曾代群、唐秀荣、王方、赵保亮、张仄岩、唐代均、滕召和、张长发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5" w:hanging="1285" w:hangingChars="4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通道县：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殷泽生、文家树、覃太山、杨秀敬、吴庆辉、吴家宏、余家荣、吴仕红、龙怀荣、石财文、潘元英、杨保亮、姚全新、龙宪华、莫公轩、李辉跃、赵世竹、吴进高、黄景红、周家莹、杨群丰、杨登仲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5" w:hanging="1285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新晃县：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吴敬英、田海林、彭彩岭、杨小平、吴希琼、罗安海、姚沅炎、郭显斌、张志刚、吴日亮、杨应祥、杨桂榴、蒲晃勤、吴仁刚、蒲师权、杨明然、钟德湘、杨顺生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5" w:hanging="1285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靖州县：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李永贵、蔡昌周、罗仕堂、谢师友、易光明、黄传有、潘为平、吴才荣、蒙永伟、杨承模、谢进东、龙景安、王来才、吴发造、周开义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楷体" w:hAnsi="楷体" w:eastAsia="楷体" w:cs="楷体"/>
          <w:b/>
          <w:bCs w:val="0"/>
          <w:sz w:val="32"/>
          <w:szCs w:val="32"/>
        </w:rPr>
      </w:pPr>
      <w:r>
        <w:rPr>
          <w:rFonts w:hint="default" w:ascii="楷体" w:hAnsi="楷体" w:eastAsia="楷体" w:cs="楷体"/>
          <w:b/>
          <w:bCs w:val="0"/>
          <w:sz w:val="32"/>
          <w:szCs w:val="32"/>
        </w:rPr>
        <w:t>基层好林长（51名）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 w:val="0"/>
          <w:spacing w:val="-1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沅陵县：</w:t>
      </w:r>
      <w:r>
        <w:rPr>
          <w:rFonts w:hint="eastAsia" w:ascii="仿宋_GB2312" w:hAnsi="仿宋_GB2312" w:eastAsia="仿宋_GB2312" w:cs="仿宋_GB2312"/>
          <w:b w:val="0"/>
          <w:bCs/>
          <w:spacing w:val="-11"/>
          <w:sz w:val="32"/>
          <w:szCs w:val="32"/>
        </w:rPr>
        <w:t>符  蓉、杨  宁、张建华、周亚萍、张卫鹏、李玉萍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spacing w:val="-1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芷江县</w:t>
      </w: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pacing w:val="-11"/>
          <w:sz w:val="32"/>
          <w:szCs w:val="32"/>
        </w:rPr>
        <w:t>张  勋、宋金平、彭小军、补新民、杨  柳、姚锦湘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会同县：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粟军军、蒋爱花、邓建永、孙宗云、粟兴华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鹤城区：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倪启和、戴奇兵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中方县：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曾小龙、杨龙军、陈  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溆浦县：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杨寒斌、谌德明、唐荣富、贺  博、刘友才、梁  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洪江市：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丁德高、罗文华、易传锋、袁海桢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洪江区：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杨金凤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辰溪县：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张  玲、钟和平、叶传果、叶世玉、金启宋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麻阳县：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滕建刚、张平平、张绍贵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通道县：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吴跃杰、李利彬、杨友财、王地标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新晃县：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刘敬唐、姚沅杰、杨长坤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靖州县：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谢  乐、李景权、黄险峰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eastAsia="仿宋_GB2312" w:cs="仿宋_GB2312"/>
          <w:b/>
          <w:bCs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楷体" w:hAnsi="楷体" w:eastAsia="楷体" w:cs="楷体"/>
          <w:b/>
          <w:bCs w:val="0"/>
          <w:sz w:val="32"/>
          <w:szCs w:val="32"/>
        </w:rPr>
      </w:pPr>
      <w:r>
        <w:rPr>
          <w:rFonts w:hint="default" w:ascii="楷体" w:hAnsi="楷体" w:eastAsia="楷体" w:cs="楷体"/>
          <w:b/>
          <w:bCs w:val="0"/>
          <w:sz w:val="32"/>
          <w:szCs w:val="32"/>
        </w:rPr>
        <w:t>最佳监管员（49名）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-1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沅陵县：</w:t>
      </w:r>
      <w:r>
        <w:rPr>
          <w:rFonts w:hint="eastAsia" w:ascii="仿宋_GB2312" w:hAnsi="仿宋_GB2312" w:eastAsia="仿宋_GB2312" w:cs="仿宋_GB2312"/>
          <w:b w:val="0"/>
          <w:bCs/>
          <w:spacing w:val="-11"/>
          <w:sz w:val="32"/>
          <w:szCs w:val="32"/>
        </w:rPr>
        <w:t>张友谊、谢湘生、谢振华、刘红星、钟广芝、王春花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芷江县</w:t>
      </w: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黄小刚、吴  阳、补双全、张建平、邱建军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会同县：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唐帮军、杨  渊、罗平生、梁先吉、粟明根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鹤城区：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江  安、钱清义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中方县</w:t>
      </w:r>
      <w:r>
        <w:rPr>
          <w:rFonts w:hint="default" w:ascii="方正仿宋_GBK" w:hAnsi="方正仿宋_GBK" w:eastAsia="方正仿宋_GBK" w:cs="方正仿宋_GBK"/>
          <w:b w:val="0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廖海容、杨理雄、秦忠发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spacing w:val="-11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溆浦县：</w:t>
      </w:r>
      <w:r>
        <w:rPr>
          <w:rFonts w:hint="eastAsia" w:ascii="仿宋_GB2312" w:hAnsi="仿宋_GB2312" w:eastAsia="仿宋_GB2312" w:cs="仿宋_GB2312"/>
          <w:b w:val="0"/>
          <w:bCs/>
          <w:spacing w:val="-11"/>
          <w:sz w:val="32"/>
          <w:szCs w:val="32"/>
        </w:rPr>
        <w:t>吴早花、覃通连、谌再兴、龙世发、宋晓龙、贺菊平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洪江市：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卿瑞林、伍文成、谢明峰、张  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洪江区：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毛冬英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辰溪县：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廖承晓、诸世平、唐文喜、欧道满、刘  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麻阳县：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张应发、陈  林、骆  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通道县：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杨  浩、周红娥、彭  权、杨庆花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新晃县：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杨大维、谭成英、丁  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靖州县：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胡德成、陆杨波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楷体" w:hAnsi="楷体" w:eastAsia="楷体" w:cs="楷体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楷体" w:hAnsi="楷体" w:eastAsia="楷体" w:cs="楷体"/>
          <w:b/>
          <w:bCs w:val="0"/>
          <w:sz w:val="32"/>
          <w:szCs w:val="32"/>
        </w:rPr>
      </w:pPr>
      <w:r>
        <w:rPr>
          <w:rFonts w:hint="default" w:ascii="楷体" w:hAnsi="楷体" w:eastAsia="楷体" w:cs="楷体"/>
          <w:b/>
          <w:bCs w:val="0"/>
          <w:sz w:val="32"/>
          <w:szCs w:val="32"/>
        </w:rPr>
        <w:t>最严执法员（20名）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沅陵县：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郑开先、宋泽军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芷江县</w:t>
      </w: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罗  通、张  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会同县：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石小春、杨京霖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鹤城区：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毛献忠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中方县</w:t>
      </w:r>
      <w:r>
        <w:rPr>
          <w:rFonts w:hint="default" w:ascii="方正仿宋_GBK" w:hAnsi="方正仿宋_GBK" w:eastAsia="方正仿宋_GBK" w:cs="方正仿宋_GBK"/>
          <w:b w:val="0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杨华江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溆浦县：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彭  安、刘张勇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洪江市：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林春友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洪江区：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熊跃福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辰溪县：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文体波、杨  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麻阳县：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任文海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通道县：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许安华、禹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新晃县：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杨武生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  <w:t>靖州县：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许晓波、杨庭军</w:t>
      </w:r>
    </w:p>
    <w:p>
      <w:pPr>
        <w:jc w:val="both"/>
        <w:rPr>
          <w:rFonts w:hint="default" w:ascii="方正仿宋_GBK" w:hAnsi="方正仿宋_GBK" w:eastAsia="方正仿宋_GBK" w:cs="方正仿宋_GBK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156F091A"/>
    <w:rsid w:val="17AF6B44"/>
    <w:rsid w:val="1FA6C41E"/>
    <w:rsid w:val="1FED719C"/>
    <w:rsid w:val="377E7B3B"/>
    <w:rsid w:val="3F776495"/>
    <w:rsid w:val="3FFE1FCA"/>
    <w:rsid w:val="3FFFA109"/>
    <w:rsid w:val="45FCF075"/>
    <w:rsid w:val="4E9E6ED3"/>
    <w:rsid w:val="5FBEB845"/>
    <w:rsid w:val="5FF9713B"/>
    <w:rsid w:val="5FFF20DB"/>
    <w:rsid w:val="5FFF92D5"/>
    <w:rsid w:val="672FDB25"/>
    <w:rsid w:val="6A5D7B4C"/>
    <w:rsid w:val="6F7F3322"/>
    <w:rsid w:val="75FB420B"/>
    <w:rsid w:val="7B7EBF77"/>
    <w:rsid w:val="7BDC326E"/>
    <w:rsid w:val="7BF9E30B"/>
    <w:rsid w:val="7C6F01DA"/>
    <w:rsid w:val="7C6F42C3"/>
    <w:rsid w:val="7EBF2D72"/>
    <w:rsid w:val="7EEE9AA9"/>
    <w:rsid w:val="7EF2E1F9"/>
    <w:rsid w:val="7F1A113B"/>
    <w:rsid w:val="7F67F76D"/>
    <w:rsid w:val="7F772423"/>
    <w:rsid w:val="7F8DD760"/>
    <w:rsid w:val="7FCD0B53"/>
    <w:rsid w:val="9DEAD5EF"/>
    <w:rsid w:val="9FFBC9F6"/>
    <w:rsid w:val="9FFDC5CB"/>
    <w:rsid w:val="A8FD6F86"/>
    <w:rsid w:val="ADF3BFF5"/>
    <w:rsid w:val="AFF46614"/>
    <w:rsid w:val="B87FCF55"/>
    <w:rsid w:val="BCFECD9E"/>
    <w:rsid w:val="BED36FDD"/>
    <w:rsid w:val="BF15BF2A"/>
    <w:rsid w:val="BF7A3ACB"/>
    <w:rsid w:val="BFBB27EC"/>
    <w:rsid w:val="BFE74057"/>
    <w:rsid w:val="CFFF7E4C"/>
    <w:rsid w:val="DABDF5C2"/>
    <w:rsid w:val="DB0FB690"/>
    <w:rsid w:val="DDD65EF1"/>
    <w:rsid w:val="DE5DD206"/>
    <w:rsid w:val="DE9F683A"/>
    <w:rsid w:val="DFDB5754"/>
    <w:rsid w:val="DFF382CA"/>
    <w:rsid w:val="E9AF8FAF"/>
    <w:rsid w:val="ECBFE684"/>
    <w:rsid w:val="EE6E633F"/>
    <w:rsid w:val="EEFF48FF"/>
    <w:rsid w:val="EF6B1122"/>
    <w:rsid w:val="F4FEFD75"/>
    <w:rsid w:val="F7BB8507"/>
    <w:rsid w:val="FAD7E078"/>
    <w:rsid w:val="FD341D11"/>
    <w:rsid w:val="FD6C989D"/>
    <w:rsid w:val="FEEEB1CA"/>
    <w:rsid w:val="FFD1EA5F"/>
    <w:rsid w:val="FFFD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20"/>
    <w:rPr>
      <w:i/>
    </w:rPr>
  </w:style>
  <w:style w:type="paragraph" w:customStyle="1" w:styleId="6">
    <w:name w:val="样式1"/>
    <w:basedOn w:val="1"/>
    <w:link w:val="7"/>
    <w:qFormat/>
    <w:uiPriority w:val="0"/>
    <w:rPr>
      <w:b/>
      <w:color w:val="548235" w:themeColor="accent6" w:themeShade="BF"/>
      <w:sz w:val="28"/>
    </w:rPr>
  </w:style>
  <w:style w:type="character" w:customStyle="1" w:styleId="7">
    <w:name w:val="样式1 Char"/>
    <w:basedOn w:val="4"/>
    <w:link w:val="6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2020-05-10T22:11:00Z</dcterms:created>
  <dc:creator>User274</dc:creator>
  <cp:lastModifiedBy>贺倩</cp:lastModifiedBy>
  <dcterms:modified xsi:type="dcterms:W3CDTF">2023-02-01T10:11:54Z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